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076" w:rsidRPr="00BB51B5" w:rsidRDefault="00457076" w:rsidP="00457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51B5">
        <w:rPr>
          <w:rFonts w:ascii="Times New Roman" w:hAnsi="Times New Roman"/>
          <w:sz w:val="28"/>
          <w:szCs w:val="28"/>
          <w:lang w:eastAsia="ru-RU"/>
        </w:rPr>
        <w:t xml:space="preserve">Сведения о доходах, </w:t>
      </w:r>
      <w:r>
        <w:rPr>
          <w:rFonts w:ascii="Times New Roman" w:hAnsi="Times New Roman"/>
          <w:sz w:val="28"/>
          <w:szCs w:val="28"/>
          <w:lang w:eastAsia="ru-RU"/>
        </w:rPr>
        <w:t>расходах,</w:t>
      </w:r>
      <w:r w:rsidRPr="00BB51B5">
        <w:rPr>
          <w:rFonts w:ascii="Times New Roman" w:hAnsi="Times New Roman"/>
          <w:sz w:val="28"/>
          <w:szCs w:val="28"/>
          <w:lang w:eastAsia="ru-RU"/>
        </w:rPr>
        <w:t xml:space="preserve"> об  имуществе  и  обязательствах  имущественного</w:t>
      </w:r>
    </w:p>
    <w:p w:rsidR="00457076" w:rsidRDefault="00457076" w:rsidP="00457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B51B5">
        <w:rPr>
          <w:rFonts w:ascii="Times New Roman" w:hAnsi="Times New Roman"/>
          <w:sz w:val="28"/>
          <w:szCs w:val="28"/>
          <w:lang w:eastAsia="ru-RU"/>
        </w:rPr>
        <w:t xml:space="preserve">характера </w:t>
      </w:r>
      <w:r w:rsidR="003226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B51B5">
        <w:rPr>
          <w:rFonts w:ascii="Times New Roman" w:hAnsi="Times New Roman"/>
          <w:sz w:val="28"/>
          <w:szCs w:val="28"/>
          <w:lang w:eastAsia="ru-RU"/>
        </w:rPr>
        <w:t>лиц</w:t>
      </w:r>
      <w:proofErr w:type="gramEnd"/>
      <w:r w:rsidRPr="00BB51B5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Pr="00BB51B5">
        <w:rPr>
          <w:rFonts w:ascii="Times New Roman" w:hAnsi="Times New Roman"/>
          <w:sz w:val="28"/>
          <w:szCs w:val="28"/>
        </w:rPr>
        <w:t>замещающ</w:t>
      </w:r>
      <w:r>
        <w:rPr>
          <w:rFonts w:ascii="Times New Roman" w:hAnsi="Times New Roman"/>
          <w:sz w:val="28"/>
          <w:szCs w:val="28"/>
        </w:rPr>
        <w:t>их</w:t>
      </w:r>
      <w:r w:rsidRPr="00BB51B5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ые</w:t>
      </w:r>
      <w:r w:rsidRPr="00BB51B5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и</w:t>
      </w:r>
      <w:r w:rsidRPr="00BB51B5">
        <w:rPr>
          <w:rFonts w:ascii="Times New Roman" w:hAnsi="Times New Roman"/>
          <w:sz w:val="28"/>
          <w:szCs w:val="28"/>
        </w:rPr>
        <w:t xml:space="preserve">, </w:t>
      </w:r>
      <w:r w:rsidRPr="00BB51B5">
        <w:rPr>
          <w:rFonts w:ascii="Times New Roman" w:hAnsi="Times New Roman"/>
          <w:sz w:val="28"/>
          <w:szCs w:val="28"/>
          <w:lang w:eastAsia="ru-RU"/>
        </w:rPr>
        <w:t xml:space="preserve">его супруги (супруга) и несовершеннолетних детей за период </w:t>
      </w:r>
    </w:p>
    <w:p w:rsidR="007434E1" w:rsidRDefault="00457076" w:rsidP="00457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51B5">
        <w:rPr>
          <w:rFonts w:ascii="Times New Roman" w:hAnsi="Times New Roman"/>
          <w:sz w:val="28"/>
          <w:szCs w:val="28"/>
          <w:lang w:eastAsia="ru-RU"/>
        </w:rPr>
        <w:t xml:space="preserve">с 01 января по 31 декабря </w:t>
      </w:r>
      <w:r>
        <w:rPr>
          <w:rFonts w:ascii="Times New Roman" w:hAnsi="Times New Roman"/>
          <w:sz w:val="28"/>
          <w:szCs w:val="28"/>
          <w:lang w:eastAsia="ru-RU"/>
        </w:rPr>
        <w:t xml:space="preserve">2016 </w:t>
      </w:r>
      <w:r w:rsidRPr="00BB51B5">
        <w:rPr>
          <w:rFonts w:ascii="Times New Roman" w:hAnsi="Times New Roman"/>
          <w:sz w:val="28"/>
          <w:szCs w:val="28"/>
          <w:lang w:eastAsia="ru-RU"/>
        </w:rPr>
        <w:t>года</w:t>
      </w:r>
    </w:p>
    <w:p w:rsidR="006121B9" w:rsidRDefault="006121B9" w:rsidP="00743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317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68"/>
        <w:gridCol w:w="1701"/>
        <w:gridCol w:w="1134"/>
        <w:gridCol w:w="1417"/>
        <w:gridCol w:w="1134"/>
        <w:gridCol w:w="1118"/>
        <w:gridCol w:w="1385"/>
        <w:gridCol w:w="1049"/>
        <w:gridCol w:w="1470"/>
        <w:gridCol w:w="1341"/>
      </w:tblGrid>
      <w:tr w:rsidR="006121B9" w:rsidRPr="006121B9" w:rsidTr="006121B9">
        <w:trPr>
          <w:trHeight w:val="1000"/>
          <w:tblCellSpacing w:w="5" w:type="nil"/>
          <w:jc w:val="center"/>
        </w:trPr>
        <w:tc>
          <w:tcPr>
            <w:tcW w:w="2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 xml:space="preserve">Ф.И.О. лица   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</w:rPr>
              <w:t xml:space="preserve">замещающего муниципальную должность, должность муниципальной службы в администрации </w:t>
            </w:r>
            <w:r w:rsidR="001270B3">
              <w:rPr>
                <w:rFonts w:ascii="Times New Roman" w:hAnsi="Times New Roman"/>
              </w:rPr>
              <w:t>сельского</w:t>
            </w:r>
            <w:r w:rsidR="003226F3">
              <w:rPr>
                <w:rFonts w:ascii="Times New Roman" w:hAnsi="Times New Roman"/>
              </w:rPr>
              <w:t xml:space="preserve"> поселения Октябрьский сельсовет </w:t>
            </w:r>
            <w:r w:rsidRPr="006121B9">
              <w:rPr>
                <w:rFonts w:ascii="Times New Roman" w:hAnsi="Times New Roman"/>
              </w:rPr>
              <w:t>Усманского муниципального района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Общая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сумма декларированного годового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дохода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за 201</w:t>
            </w:r>
            <w:r w:rsidR="00457076">
              <w:rPr>
                <w:rFonts w:ascii="Times New Roman" w:hAnsi="Times New Roman"/>
                <w:lang w:eastAsia="ru-RU"/>
              </w:rPr>
              <w:t>6</w:t>
            </w:r>
            <w:r w:rsidRPr="006121B9">
              <w:rPr>
                <w:rFonts w:ascii="Times New Roman" w:hAnsi="Times New Roman"/>
                <w:lang w:eastAsia="ru-RU"/>
              </w:rPr>
              <w:t xml:space="preserve"> год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36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принадлежащих на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праве собственности</w:t>
            </w:r>
          </w:p>
        </w:tc>
        <w:tc>
          <w:tcPr>
            <w:tcW w:w="3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находящихся в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пользовании</w:t>
            </w:r>
          </w:p>
        </w:tc>
        <w:tc>
          <w:tcPr>
            <w:tcW w:w="1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 xml:space="preserve">Перечень транспортных средств, принадлежащих на праве собственности (вид, марка) 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121B9" w:rsidRPr="006121B9" w:rsidTr="006121B9">
        <w:trPr>
          <w:trHeight w:val="1000"/>
          <w:tblCellSpacing w:w="5" w:type="nil"/>
          <w:jc w:val="center"/>
        </w:trPr>
        <w:tc>
          <w:tcPr>
            <w:tcW w:w="2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Виды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объектов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Площадь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6121B9">
              <w:rPr>
                <w:rFonts w:ascii="Times New Roman" w:hAnsi="Times New Roman"/>
                <w:lang w:eastAsia="ru-RU"/>
              </w:rPr>
              <w:t>кв.м</w:t>
            </w:r>
            <w:proofErr w:type="spellEnd"/>
            <w:r w:rsidRPr="006121B9">
              <w:rPr>
                <w:rFonts w:ascii="Times New Roman" w:hAnsi="Times New Roman"/>
                <w:lang w:eastAsia="ru-RU"/>
              </w:rPr>
              <w:t>.)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Страна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Виды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объектов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Площадь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6121B9">
              <w:rPr>
                <w:rFonts w:ascii="Times New Roman" w:hAnsi="Times New Roman"/>
                <w:lang w:eastAsia="ru-RU"/>
              </w:rPr>
              <w:t>кв.м</w:t>
            </w:r>
            <w:proofErr w:type="spellEnd"/>
            <w:r w:rsidRPr="006121B9">
              <w:rPr>
                <w:rFonts w:ascii="Times New Roman" w:hAnsi="Times New Roman"/>
                <w:lang w:eastAsia="ru-RU"/>
              </w:rPr>
              <w:t>.)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Страна</w:t>
            </w:r>
          </w:p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21B9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13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1B9" w:rsidRPr="006121B9" w:rsidRDefault="006121B9" w:rsidP="00B7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427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6121B9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Пименова Ирина Николаевна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6121B9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МБУК Досуговый центр с. Октябрьское, директор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6121B9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340100,53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 1/3 доли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6427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Прокопьев Валерий Васильевич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 ЦОВП с. Октябрьское, врач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260400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1)Земельный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участок;</w:t>
            </w:r>
          </w:p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2)Жилой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дом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</w:t>
            </w:r>
          </w:p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56,9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64277C" w:rsidRPr="006121B9" w:rsidTr="00C8285C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Супруг(</w:t>
            </w:r>
            <w:proofErr w:type="gramStart"/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а)  (</w:t>
            </w:r>
            <w:proofErr w:type="gramEnd"/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</w:t>
            </w:r>
            <w:r w:rsidR="00A3239E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18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85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1)Земельный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участок;</w:t>
            </w:r>
          </w:p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2)Жилой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дом</w:t>
            </w:r>
          </w:p>
        </w:tc>
        <w:tc>
          <w:tcPr>
            <w:tcW w:w="1049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</w:t>
            </w:r>
          </w:p>
          <w:p w:rsidR="0064277C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56,9</w:t>
            </w:r>
          </w:p>
        </w:tc>
        <w:tc>
          <w:tcPr>
            <w:tcW w:w="1470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6427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right w:val="single" w:sz="8" w:space="0" w:color="auto"/>
            </w:tcBorders>
          </w:tcPr>
          <w:p w:rsidR="0064277C" w:rsidRPr="009A32C6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C8285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Pr="002A1007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Pr="009A32C6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8285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Pr="002A1007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Зайцев Виктор Викторович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Pr="009A32C6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ГОБПОУ «Октябрьское техническое училище», преподаватель-организатор ОБЖ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244370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½ доли </w:t>
            </w:r>
            <w:r w:rsidR="00C8285C">
              <w:rPr>
                <w:rFonts w:ascii="Times New Roman" w:hAnsi="Times New Roman"/>
                <w:lang w:eastAsia="ru-RU"/>
              </w:rPr>
              <w:t>Жилой дом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AF147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119,4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285C" w:rsidRDefault="00C8285C" w:rsidP="0064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AF147C"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AF147C" w:rsidRPr="006121B9" w:rsidTr="00DB75D5">
        <w:trPr>
          <w:trHeight w:val="1065"/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Пинкина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Наталья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Юрьевна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Библиотекарь МБУК «Досуговый центр </w:t>
            </w: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229737,36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1)Земельный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участок;</w:t>
            </w: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2)Жилой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1790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21070</w:t>
            </w:r>
          </w:p>
        </w:tc>
      </w:tr>
      <w:tr w:rsidR="00AF147C" w:rsidRPr="006121B9" w:rsidTr="00DB75D5">
        <w:trPr>
          <w:tblCellSpacing w:w="5" w:type="nil"/>
          <w:jc w:val="center"/>
        </w:trPr>
        <w:tc>
          <w:tcPr>
            <w:tcW w:w="25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администрации сельского поселения Октябрьский сельсовет»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DB75D5">
        <w:trPr>
          <w:tblCellSpacing w:w="5" w:type="nil"/>
          <w:jc w:val="center"/>
        </w:trPr>
        <w:tc>
          <w:tcPr>
            <w:tcW w:w="2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8A3711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ООО «ПСО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Инжиринг</w:t>
            </w:r>
            <w:proofErr w:type="spellEnd"/>
            <w:r>
              <w:rPr>
                <w:rFonts w:ascii="Times New Roman" w:hAnsi="Times New Roman"/>
                <w:lang w:eastAsia="ru-RU"/>
              </w:rPr>
              <w:t>» монтажник вент. систем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240000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1)Земельный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участок;</w:t>
            </w: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2)Жилой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дом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1790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DB75D5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6476FE">
              <w:t>Н/л дети (без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2)Жилой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DB75D5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Порядина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Оксана Владимировна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МБОУ СОШ с. Октябрьское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УВР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572026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D45F1" w:rsidRPr="006121B9" w:rsidTr="00DB75D5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МБОУ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СОШ 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с.Октябрьсое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179200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476FE">
              <w:t>Н/л дети (без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52,0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D45F1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Pr="006476FE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</w:pPr>
            <w:r w:rsidRPr="00ED45F1">
              <w:t>Н/л дети (без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Pr="009A32C6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52,0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ED4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277F4B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Сундеева Ольга Александровна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Библиотекарь МБУК «Досуговый центр администрации сельского поселения Октябрьский сельсовет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304920,45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 1/2 доли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54,6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Россия 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 1/2 доли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Супруг(</w:t>
            </w:r>
            <w:proofErr w:type="gramStart"/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а)  (</w:t>
            </w:r>
            <w:proofErr w:type="gramEnd"/>
            <w:r w:rsidRPr="002A100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без указания Ф.И.О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316164,25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 1/2 доли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 1/2 доли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БМВ318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210474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Трактор Т-40</w:t>
            </w:r>
            <w:r w:rsidR="00ED45F1">
              <w:rPr>
                <w:rFonts w:ascii="Times New Roman" w:hAnsi="Times New Roman"/>
                <w:lang w:eastAsia="ru-RU"/>
              </w:rPr>
              <w:t xml:space="preserve"> АМ</w:t>
            </w:r>
          </w:p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Мотоцикл ИЖ </w:t>
            </w:r>
            <w:r w:rsidR="00ED45F1">
              <w:rPr>
                <w:rFonts w:ascii="Times New Roman" w:hAnsi="Times New Roman"/>
                <w:lang w:eastAsia="ru-RU"/>
              </w:rPr>
              <w:t xml:space="preserve">7107К1991 </w:t>
            </w:r>
            <w:proofErr w:type="spellStart"/>
            <w:r w:rsidR="00ED45F1">
              <w:rPr>
                <w:rFonts w:ascii="Times New Roman" w:hAnsi="Times New Roman"/>
                <w:lang w:eastAsia="ru-RU"/>
              </w:rPr>
              <w:t>г.</w:t>
            </w:r>
            <w:r>
              <w:rPr>
                <w:rFonts w:ascii="Times New Roman" w:hAnsi="Times New Roman"/>
                <w:lang w:eastAsia="ru-RU"/>
              </w:rPr>
              <w:t>планета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5</w:t>
            </w:r>
          </w:p>
        </w:tc>
      </w:tr>
      <w:tr w:rsidR="00640A25" w:rsidRPr="006121B9" w:rsidTr="00AD124B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640A25" w:rsidRPr="002A1007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Печенкина Людмила Васильевна 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640A25" w:rsidRPr="009A32C6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Социальный работник 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640A25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498000,0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Pr="000C4D4F" w:rsidRDefault="00640A25" w:rsidP="00640A25">
            <w:r w:rsidRPr="000C4D4F">
              <w:t xml:space="preserve">Жилой дом </w:t>
            </w:r>
            <w:r w:rsidRPr="000C4D4F">
              <w:lastRenderedPageBreak/>
              <w:t xml:space="preserve">1/3 доли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Default="00640A25" w:rsidP="00640A25">
            <w:r w:rsidRPr="000C4D4F">
              <w:lastRenderedPageBreak/>
              <w:t>75,1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Pr="009A32C6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Pr="009A32C6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Pr="009A32C6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Pr="009A32C6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25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2105</w:t>
            </w:r>
          </w:p>
          <w:p w:rsidR="00640A25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219010</w:t>
            </w:r>
          </w:p>
          <w:p w:rsidR="00640A25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874DE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AF147C"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874DE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2A1007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9A32C6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6E2AF2" w:rsidRDefault="00A874DE" w:rsidP="00A874DE">
            <w:r w:rsidRPr="006E2AF2">
              <w:t xml:space="preserve">Земельный участок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6E2AF2" w:rsidRDefault="00A874DE" w:rsidP="00A874DE">
            <w:r>
              <w:t>50</w:t>
            </w:r>
            <w:r w:rsidRPr="006E2AF2">
              <w:t>00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r w:rsidRPr="006E2AF2"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874DE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2A1007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9A32C6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F116C2" w:rsidRDefault="00A874DE" w:rsidP="00A874DE">
            <w:r w:rsidRPr="00F116C2">
              <w:t xml:space="preserve">Жилой дом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Pr="00F116C2" w:rsidRDefault="00640A25" w:rsidP="00A874DE">
            <w:r>
              <w:t>15,0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r w:rsidRPr="00F116C2"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4DE" w:rsidRDefault="00A874DE" w:rsidP="00A87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143557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Земельный пай 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6,9 га</w:t>
            </w:r>
          </w:p>
        </w:tc>
        <w:tc>
          <w:tcPr>
            <w:tcW w:w="111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Печенкина Ольга Владимировна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Преподаватель МБОУ СОШ с. Октябрьское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470000,0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½ доли жилого дома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57,0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B601F" w:rsidRDefault="00AF147C" w:rsidP="00AF147C"/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B601F" w:rsidRDefault="00AF147C" w:rsidP="00AF147C"/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/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3557"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ED45F1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комната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17,5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Pr="00CB601F" w:rsidRDefault="00ED45F1" w:rsidP="00AF147C"/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Default="00ED45F1" w:rsidP="00AF147C"/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Pr="00CB601F" w:rsidRDefault="00ED45F1" w:rsidP="00AF147C"/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45F1" w:rsidRPr="00143557" w:rsidRDefault="00ED45F1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5F6872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0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Ширяева Светлана Викторовна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ОГБУ «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Усманская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СББЖ»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640A25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310000</w:t>
            </w:r>
            <w:r w:rsidR="00AF147C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065EC5">
              <w:t xml:space="preserve">Жилой дом </w:t>
            </w:r>
          </w:p>
          <w:p w:rsidR="00640A25" w:rsidRPr="00065EC5" w:rsidRDefault="00640A25" w:rsidP="00640A25">
            <w:r>
              <w:t>1/5 доли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640A25" w:rsidP="00AF147C">
            <w:r>
              <w:t>17,7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AF147C" w:rsidP="00AF147C">
            <w:r w:rsidRPr="00065EC5"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AF147C" w:rsidP="00AF147C">
            <w:r w:rsidRPr="00065EC5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AF147C" w:rsidP="00AF147C">
            <w:r>
              <w:t>55,7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AF147C" w:rsidP="00AF147C">
            <w:r w:rsidRPr="00065EC5"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065EC5" w:rsidRDefault="00AF147C" w:rsidP="00AF147C"/>
        </w:tc>
      </w:tr>
      <w:tr w:rsidR="00AF147C" w:rsidRPr="006121B9" w:rsidTr="00E33FA8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9E720F" w:rsidRDefault="00AF147C" w:rsidP="00AF147C">
            <w:r w:rsidRPr="009E720F">
              <w:t xml:space="preserve">Земельный участок </w:t>
            </w:r>
            <w:r w:rsidR="00640A25">
              <w:t>1/5 доли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9E720F" w:rsidRDefault="00640A25" w:rsidP="00640A25">
            <w:r>
              <w:t>26</w:t>
            </w:r>
            <w:r w:rsidR="00AF147C" w:rsidRPr="009E720F">
              <w:t>00</w:t>
            </w:r>
          </w:p>
        </w:tc>
        <w:tc>
          <w:tcPr>
            <w:tcW w:w="1118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9E720F"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065EC5" w:rsidRDefault="00AF147C" w:rsidP="00AF147C"/>
        </w:tc>
        <w:tc>
          <w:tcPr>
            <w:tcW w:w="1049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065EC5" w:rsidRDefault="00AF147C" w:rsidP="00AF147C"/>
        </w:tc>
        <w:tc>
          <w:tcPr>
            <w:tcW w:w="1470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065EC5" w:rsidRDefault="00AF147C" w:rsidP="00AF147C"/>
        </w:tc>
        <w:tc>
          <w:tcPr>
            <w:tcW w:w="1341" w:type="dxa"/>
            <w:tcBorders>
              <w:left w:val="single" w:sz="8" w:space="0" w:color="auto"/>
              <w:right w:val="single" w:sz="8" w:space="0" w:color="auto"/>
            </w:tcBorders>
          </w:tcPr>
          <w:p w:rsidR="00AF147C" w:rsidRPr="00065EC5" w:rsidRDefault="00AF147C" w:rsidP="00AF147C"/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2A1007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Супруг(</w:t>
            </w:r>
            <w:proofErr w:type="gramStart"/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а)  (</w:t>
            </w:r>
            <w:proofErr w:type="gramEnd"/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без указания Ф.И.О</w:t>
            </w:r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ab/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640A25" w:rsidP="00640A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114500</w:t>
            </w:r>
            <w:r w:rsidR="00AF147C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425ABF" w:rsidRDefault="00AF147C" w:rsidP="00AF147C">
            <w:r w:rsidRPr="00425ABF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425ABF" w:rsidRDefault="00AF147C" w:rsidP="00AF147C">
            <w:r w:rsidRPr="00425ABF">
              <w:t>55,7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425ABF"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640A25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t>Лада 211540</w:t>
            </w: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E7821" w:rsidRDefault="00AF147C" w:rsidP="00AF147C">
            <w:r w:rsidRPr="00E33FA8">
              <w:t>Н/л дети (без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695C95" w:rsidRDefault="00F50FF7" w:rsidP="00AF147C">
            <w:r w:rsidRPr="00695C95">
              <w:t xml:space="preserve">Жилой дом </w:t>
            </w:r>
            <w:r>
              <w:t xml:space="preserve">1/5 доли </w:t>
            </w:r>
            <w:r w:rsidR="00AF147C" w:rsidRPr="00695C95">
              <w:t xml:space="preserve">Земельный </w:t>
            </w:r>
            <w:proofErr w:type="gramStart"/>
            <w:r w:rsidR="00AF147C" w:rsidRPr="00695C95">
              <w:t xml:space="preserve">участок </w:t>
            </w:r>
            <w:r w:rsidR="00AF147C">
              <w:t xml:space="preserve"> 1</w:t>
            </w:r>
            <w:proofErr w:type="gramEnd"/>
            <w:r w:rsidR="00AF147C">
              <w:t>/5 доли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0FF7" w:rsidRDefault="00F50FF7" w:rsidP="00AF147C">
            <w:r>
              <w:t>17,7</w:t>
            </w:r>
          </w:p>
          <w:p w:rsidR="00F50FF7" w:rsidRDefault="00F50FF7" w:rsidP="00AF147C"/>
          <w:p w:rsidR="00AF147C" w:rsidRPr="00695C95" w:rsidRDefault="00AF147C" w:rsidP="00AF147C">
            <w:r>
              <w:t>26</w:t>
            </w:r>
            <w:r w:rsidRPr="00695C95">
              <w:t>00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0FF7" w:rsidRDefault="00AF147C" w:rsidP="00AF147C">
            <w:r w:rsidRPr="00695C95">
              <w:t>Россия</w:t>
            </w:r>
            <w:r w:rsidR="00F50FF7" w:rsidRPr="00695C95">
              <w:t xml:space="preserve"> </w:t>
            </w:r>
          </w:p>
          <w:p w:rsidR="00F50FF7" w:rsidRDefault="00F50FF7" w:rsidP="00AF147C"/>
          <w:p w:rsidR="00AF147C" w:rsidRDefault="00F50FF7" w:rsidP="00AF147C">
            <w:r w:rsidRPr="00695C95"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425ABF" w:rsidRDefault="00AF147C" w:rsidP="00AF147C">
            <w:r w:rsidRPr="00425ABF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425ABF">
              <w:t>55,7</w:t>
            </w:r>
          </w:p>
          <w:p w:rsidR="00F50FF7" w:rsidRDefault="00F50FF7" w:rsidP="00AF147C"/>
          <w:p w:rsidR="00F50FF7" w:rsidRPr="00425ABF" w:rsidRDefault="00F50FF7" w:rsidP="00F50FF7"/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425ABF"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50FF7" w:rsidRPr="006121B9" w:rsidTr="00900B3C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r w:rsidRPr="00CE7821">
              <w:t>Н/л дети (без указания Ф.И.О.)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Pr="009A32C6" w:rsidRDefault="00F50FF7" w:rsidP="00F50F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Pr="00C326B2" w:rsidRDefault="00F50FF7" w:rsidP="00F50FF7">
            <w:r w:rsidRPr="00695C95">
              <w:t xml:space="preserve">Жилой дом </w:t>
            </w:r>
            <w:r>
              <w:t xml:space="preserve">1/5 доли </w:t>
            </w:r>
            <w:r w:rsidRPr="00C326B2">
              <w:t xml:space="preserve">Земельный </w:t>
            </w:r>
            <w:proofErr w:type="gramStart"/>
            <w:r w:rsidRPr="00C326B2">
              <w:t>участок  1</w:t>
            </w:r>
            <w:proofErr w:type="gramEnd"/>
            <w:r w:rsidRPr="00C326B2">
              <w:t>/5 доли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r>
              <w:t>17,7</w:t>
            </w:r>
          </w:p>
          <w:p w:rsidR="00F50FF7" w:rsidRDefault="00F50FF7" w:rsidP="00F50FF7"/>
          <w:p w:rsidR="00F50FF7" w:rsidRDefault="00F50FF7" w:rsidP="00F50FF7"/>
          <w:p w:rsidR="00F50FF7" w:rsidRPr="00C326B2" w:rsidRDefault="00F50FF7" w:rsidP="00F50FF7">
            <w:r w:rsidRPr="00C326B2">
              <w:lastRenderedPageBreak/>
              <w:t>2600</w:t>
            </w:r>
          </w:p>
        </w:tc>
        <w:tc>
          <w:tcPr>
            <w:tcW w:w="1118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r w:rsidRPr="00C326B2">
              <w:lastRenderedPageBreak/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Pr="00CF2D5A" w:rsidRDefault="00F50FF7" w:rsidP="00F50FF7">
            <w:r w:rsidRPr="00CF2D5A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r w:rsidRPr="00CF2D5A">
              <w:t>55,7</w:t>
            </w:r>
          </w:p>
        </w:tc>
        <w:tc>
          <w:tcPr>
            <w:tcW w:w="1470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right w:val="single" w:sz="8" w:space="0" w:color="auto"/>
            </w:tcBorders>
          </w:tcPr>
          <w:p w:rsidR="00F50FF7" w:rsidRDefault="00F50FF7" w:rsidP="00F50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E7821" w:rsidRDefault="00AF147C" w:rsidP="00AF147C"/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F2D5A" w:rsidRDefault="00AF147C" w:rsidP="00AF147C"/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F2D5A" w:rsidRDefault="00AF147C" w:rsidP="00AF147C"/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E7821" w:rsidRDefault="00AF147C" w:rsidP="00AF147C">
            <w:r>
              <w:t xml:space="preserve">Корчагин Сергей Викторович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КФХ «Аксай»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F50FF7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72000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0FF7" w:rsidRDefault="00F50FF7" w:rsidP="00F50FF7">
            <w:r w:rsidRPr="00F50FF7">
              <w:t xml:space="preserve">Жилой дом </w:t>
            </w:r>
            <w:r w:rsidRPr="00F50FF7">
              <w:tab/>
            </w:r>
          </w:p>
          <w:p w:rsidR="00AF147C" w:rsidRDefault="00AF147C" w:rsidP="00F50FF7">
            <w:r w:rsidRPr="00201397">
              <w:t xml:space="preserve">Земельный участок  </w:t>
            </w:r>
          </w:p>
          <w:p w:rsidR="00F50FF7" w:rsidRDefault="00F50FF7" w:rsidP="00F50FF7"/>
          <w:p w:rsidR="00F50FF7" w:rsidRPr="00201397" w:rsidRDefault="00F50FF7" w:rsidP="00F50FF7">
            <w:r>
              <w:t xml:space="preserve">Земельный участок с/х назначения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0FF7" w:rsidRDefault="00F50FF7" w:rsidP="00AF147C">
            <w:r w:rsidRPr="00F50FF7">
              <w:t>222,2</w:t>
            </w:r>
          </w:p>
          <w:p w:rsidR="00F50FF7" w:rsidRDefault="00F50FF7" w:rsidP="00AF147C"/>
          <w:p w:rsidR="00AF147C" w:rsidRDefault="00F50FF7" w:rsidP="00AF147C">
            <w:r>
              <w:t>50</w:t>
            </w:r>
            <w:r w:rsidR="00AF147C" w:rsidRPr="00201397">
              <w:t>00</w:t>
            </w:r>
          </w:p>
          <w:p w:rsidR="00F50FF7" w:rsidRDefault="00F50FF7" w:rsidP="00AF147C"/>
          <w:p w:rsidR="00F50FF7" w:rsidRDefault="00F50FF7" w:rsidP="00AF147C"/>
          <w:p w:rsidR="00F50FF7" w:rsidRPr="00201397" w:rsidRDefault="00F50FF7" w:rsidP="00AF147C">
            <w:r>
              <w:t>470000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0FF7" w:rsidRDefault="00F50FF7" w:rsidP="00AF147C">
            <w:r w:rsidRPr="00F50FF7">
              <w:t>Россия</w:t>
            </w:r>
          </w:p>
          <w:p w:rsidR="00F50FF7" w:rsidRDefault="00F50FF7" w:rsidP="00AF147C"/>
          <w:p w:rsidR="00AF147C" w:rsidRDefault="00AF147C" w:rsidP="00AF147C">
            <w:r w:rsidRPr="00201397">
              <w:t>Россия</w:t>
            </w:r>
          </w:p>
          <w:p w:rsidR="00F50FF7" w:rsidRDefault="00F50FF7" w:rsidP="00AF147C"/>
          <w:p w:rsidR="00F50FF7" w:rsidRDefault="00F50FF7" w:rsidP="00AF147C"/>
          <w:p w:rsidR="00F50FF7" w:rsidRDefault="00F50FF7" w:rsidP="00AF147C">
            <w:r>
              <w:t>Россия</w:t>
            </w: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AE7924" w:rsidRDefault="00AF147C" w:rsidP="00AF147C">
            <w:r w:rsidRPr="00AE7924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AE7924" w:rsidRDefault="00AF147C" w:rsidP="00AF147C">
            <w:r>
              <w:t>222,2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AE7924" w:rsidRDefault="00AF147C" w:rsidP="00AF147C">
            <w:r w:rsidRPr="00AE7924"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F50FF7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КАМАЗ 55102</w:t>
            </w:r>
          </w:p>
        </w:tc>
      </w:tr>
      <w:tr w:rsidR="00AF147C" w:rsidRPr="006121B9" w:rsidTr="006121B9">
        <w:trPr>
          <w:tblCellSpacing w:w="5" w:type="nil"/>
          <w:jc w:val="center"/>
        </w:trPr>
        <w:tc>
          <w:tcPr>
            <w:tcW w:w="2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CE7821" w:rsidRDefault="00AF147C" w:rsidP="00AF147C"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Супруг(</w:t>
            </w:r>
            <w:proofErr w:type="gramStart"/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а)  (</w:t>
            </w:r>
            <w:proofErr w:type="gramEnd"/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без указания Ф.И.О</w:t>
            </w:r>
            <w:r w:rsidRPr="00E33F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ab/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9A32C6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F50FF7" w:rsidP="00AF14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307811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AE7924" w:rsidRDefault="00AF147C" w:rsidP="00AF147C">
            <w:r w:rsidRPr="00AE7924">
              <w:t xml:space="preserve">Жилой дом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Pr="00AE7924" w:rsidRDefault="00AF147C" w:rsidP="00AF147C">
            <w:r>
              <w:t>222,2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r w:rsidRPr="00AE7924">
              <w:t>Россия</w:t>
            </w:r>
          </w:p>
        </w:tc>
        <w:tc>
          <w:tcPr>
            <w:tcW w:w="13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47C" w:rsidRDefault="00AF147C" w:rsidP="00AF1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137EFB" w:rsidRDefault="00137EFB" w:rsidP="00457076">
      <w:pPr>
        <w:autoSpaceDE w:val="0"/>
        <w:autoSpaceDN w:val="0"/>
        <w:adjustRightInd w:val="0"/>
        <w:spacing w:after="0" w:line="240" w:lineRule="auto"/>
        <w:jc w:val="center"/>
      </w:pPr>
    </w:p>
    <w:p w:rsidR="006C69B2" w:rsidRPr="006C69B2" w:rsidRDefault="006C69B2" w:rsidP="006C6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Если депутат, супруг(а), несовершеннолетний ребенок имеют в собственности жилое помещение, то оно указывается в гр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 xml:space="preserve">афе </w:t>
      </w:r>
      <w:r w:rsidRPr="006C69B2">
        <w:rPr>
          <w:rFonts w:ascii="Times New Roman" w:hAnsi="Times New Roman"/>
          <w:u w:val="single"/>
          <w:lang w:eastAsia="ru-RU"/>
        </w:rPr>
        <w:t>Перечень объектов недвижимого имущества, принадлежащих на праве собственности</w:t>
      </w:r>
      <w:r>
        <w:rPr>
          <w:rFonts w:ascii="Times New Roman" w:hAnsi="Times New Roman"/>
          <w:u w:val="single"/>
          <w:lang w:eastAsia="ru-RU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если депутат, супруг(а), несовершеннолетний ребенок не имеют в собственности жилое помещение, то в графе </w:t>
      </w:r>
      <w:r w:rsidRPr="006C69B2">
        <w:rPr>
          <w:rFonts w:ascii="Times New Roman" w:hAnsi="Times New Roman"/>
          <w:u w:val="single"/>
          <w:lang w:eastAsia="ru-RU"/>
        </w:rPr>
        <w:t>Перечень объектов недвижимого имущества, находящихся в пользовании</w:t>
      </w:r>
      <w:r>
        <w:rPr>
          <w:rFonts w:ascii="Times New Roman" w:hAnsi="Times New Roman"/>
          <w:u w:val="single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указывается жилое помещение, в котором они фактически проживают.</w:t>
      </w:r>
    </w:p>
    <w:sectPr w:rsidR="006C69B2" w:rsidRPr="006C69B2" w:rsidSect="00C3689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61266"/>
    <w:multiLevelType w:val="hybridMultilevel"/>
    <w:tmpl w:val="CEEA62EC"/>
    <w:lvl w:ilvl="0" w:tplc="3176E16E">
      <w:start w:val="62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BCB24C1"/>
    <w:multiLevelType w:val="hybridMultilevel"/>
    <w:tmpl w:val="F0EC5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67987"/>
    <w:multiLevelType w:val="hybridMultilevel"/>
    <w:tmpl w:val="E35E5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5450B"/>
    <w:multiLevelType w:val="hybridMultilevel"/>
    <w:tmpl w:val="F01E45D0"/>
    <w:lvl w:ilvl="0" w:tplc="28EC445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516E7"/>
    <w:multiLevelType w:val="hybridMultilevel"/>
    <w:tmpl w:val="D0780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B17DD"/>
    <w:multiLevelType w:val="hybridMultilevel"/>
    <w:tmpl w:val="975C083A"/>
    <w:lvl w:ilvl="0" w:tplc="DE0858E4">
      <w:start w:val="1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86C2A"/>
    <w:multiLevelType w:val="hybridMultilevel"/>
    <w:tmpl w:val="368A9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D0A98"/>
    <w:multiLevelType w:val="hybridMultilevel"/>
    <w:tmpl w:val="91DAF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04786"/>
    <w:multiLevelType w:val="hybridMultilevel"/>
    <w:tmpl w:val="086A0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4061A"/>
    <w:multiLevelType w:val="hybridMultilevel"/>
    <w:tmpl w:val="C52EE8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FD508F"/>
    <w:multiLevelType w:val="hybridMultilevel"/>
    <w:tmpl w:val="75666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6392F"/>
    <w:multiLevelType w:val="hybridMultilevel"/>
    <w:tmpl w:val="ADBED100"/>
    <w:lvl w:ilvl="0" w:tplc="EADA5CCE">
      <w:start w:val="1"/>
      <w:numFmt w:val="decimal"/>
      <w:lvlText w:val="%1)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>
    <w:nsid w:val="5DB8359F"/>
    <w:multiLevelType w:val="hybridMultilevel"/>
    <w:tmpl w:val="50B8F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B7531"/>
    <w:multiLevelType w:val="hybridMultilevel"/>
    <w:tmpl w:val="52367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72908"/>
    <w:multiLevelType w:val="hybridMultilevel"/>
    <w:tmpl w:val="44CCCE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5"/>
  </w:num>
  <w:num w:numId="5">
    <w:abstractNumId w:val="1"/>
  </w:num>
  <w:num w:numId="6">
    <w:abstractNumId w:val="11"/>
  </w:num>
  <w:num w:numId="7">
    <w:abstractNumId w:val="13"/>
  </w:num>
  <w:num w:numId="8">
    <w:abstractNumId w:val="7"/>
  </w:num>
  <w:num w:numId="9">
    <w:abstractNumId w:val="6"/>
  </w:num>
  <w:num w:numId="10">
    <w:abstractNumId w:val="14"/>
  </w:num>
  <w:num w:numId="11">
    <w:abstractNumId w:val="12"/>
  </w:num>
  <w:num w:numId="12">
    <w:abstractNumId w:val="2"/>
  </w:num>
  <w:num w:numId="13">
    <w:abstractNumId w:val="0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6894"/>
    <w:rsid w:val="00016498"/>
    <w:rsid w:val="00055804"/>
    <w:rsid w:val="00062EBF"/>
    <w:rsid w:val="0009433D"/>
    <w:rsid w:val="000B300E"/>
    <w:rsid w:val="000D1962"/>
    <w:rsid w:val="00121CEE"/>
    <w:rsid w:val="001270B3"/>
    <w:rsid w:val="00137EFB"/>
    <w:rsid w:val="00142485"/>
    <w:rsid w:val="00143557"/>
    <w:rsid w:val="0014403F"/>
    <w:rsid w:val="00153378"/>
    <w:rsid w:val="00175BE4"/>
    <w:rsid w:val="001847BA"/>
    <w:rsid w:val="001B7396"/>
    <w:rsid w:val="001D1D86"/>
    <w:rsid w:val="001D77B6"/>
    <w:rsid w:val="001E065F"/>
    <w:rsid w:val="00204308"/>
    <w:rsid w:val="00257DF8"/>
    <w:rsid w:val="002842D7"/>
    <w:rsid w:val="002A1007"/>
    <w:rsid w:val="003226F3"/>
    <w:rsid w:val="00326265"/>
    <w:rsid w:val="0033660B"/>
    <w:rsid w:val="00362277"/>
    <w:rsid w:val="0036773A"/>
    <w:rsid w:val="003869D2"/>
    <w:rsid w:val="00387F25"/>
    <w:rsid w:val="00395FA7"/>
    <w:rsid w:val="00420509"/>
    <w:rsid w:val="00421623"/>
    <w:rsid w:val="0042199F"/>
    <w:rsid w:val="00457076"/>
    <w:rsid w:val="004F7DE5"/>
    <w:rsid w:val="00544E76"/>
    <w:rsid w:val="00555D1B"/>
    <w:rsid w:val="00566A93"/>
    <w:rsid w:val="005755D0"/>
    <w:rsid w:val="005F6872"/>
    <w:rsid w:val="00607A98"/>
    <w:rsid w:val="006121B9"/>
    <w:rsid w:val="00612B15"/>
    <w:rsid w:val="006362E8"/>
    <w:rsid w:val="00640A25"/>
    <w:rsid w:val="0064277C"/>
    <w:rsid w:val="006605E2"/>
    <w:rsid w:val="00673C9C"/>
    <w:rsid w:val="00680398"/>
    <w:rsid w:val="006C48AF"/>
    <w:rsid w:val="006C69B2"/>
    <w:rsid w:val="006E6FF3"/>
    <w:rsid w:val="00722BE8"/>
    <w:rsid w:val="007320DE"/>
    <w:rsid w:val="007434E1"/>
    <w:rsid w:val="00762D0C"/>
    <w:rsid w:val="00767605"/>
    <w:rsid w:val="007878A5"/>
    <w:rsid w:val="00796E72"/>
    <w:rsid w:val="007D7331"/>
    <w:rsid w:val="008203A8"/>
    <w:rsid w:val="00830FE3"/>
    <w:rsid w:val="00866448"/>
    <w:rsid w:val="00892784"/>
    <w:rsid w:val="008B0578"/>
    <w:rsid w:val="008C4504"/>
    <w:rsid w:val="00900B3C"/>
    <w:rsid w:val="0091645B"/>
    <w:rsid w:val="009269F1"/>
    <w:rsid w:val="00964F56"/>
    <w:rsid w:val="009A32C6"/>
    <w:rsid w:val="009C09DA"/>
    <w:rsid w:val="009C3D88"/>
    <w:rsid w:val="009F32CB"/>
    <w:rsid w:val="00A17858"/>
    <w:rsid w:val="00A20A1B"/>
    <w:rsid w:val="00A24095"/>
    <w:rsid w:val="00A30F27"/>
    <w:rsid w:val="00A316DE"/>
    <w:rsid w:val="00A3239E"/>
    <w:rsid w:val="00A52409"/>
    <w:rsid w:val="00A57E3B"/>
    <w:rsid w:val="00A874DE"/>
    <w:rsid w:val="00A92A8E"/>
    <w:rsid w:val="00AB0749"/>
    <w:rsid w:val="00AB30D2"/>
    <w:rsid w:val="00AF147C"/>
    <w:rsid w:val="00AF545A"/>
    <w:rsid w:val="00B20A63"/>
    <w:rsid w:val="00B24161"/>
    <w:rsid w:val="00B43565"/>
    <w:rsid w:val="00B53FDE"/>
    <w:rsid w:val="00B63371"/>
    <w:rsid w:val="00B638A8"/>
    <w:rsid w:val="00B6586D"/>
    <w:rsid w:val="00B66855"/>
    <w:rsid w:val="00B70811"/>
    <w:rsid w:val="00B9130A"/>
    <w:rsid w:val="00BA217B"/>
    <w:rsid w:val="00BB0EF5"/>
    <w:rsid w:val="00BB777E"/>
    <w:rsid w:val="00BF1900"/>
    <w:rsid w:val="00C2557D"/>
    <w:rsid w:val="00C36894"/>
    <w:rsid w:val="00C647D7"/>
    <w:rsid w:val="00C820F7"/>
    <w:rsid w:val="00C8285C"/>
    <w:rsid w:val="00C839F2"/>
    <w:rsid w:val="00CB52E1"/>
    <w:rsid w:val="00CF0BA5"/>
    <w:rsid w:val="00D17103"/>
    <w:rsid w:val="00D57583"/>
    <w:rsid w:val="00DB75D5"/>
    <w:rsid w:val="00DD1621"/>
    <w:rsid w:val="00E020E6"/>
    <w:rsid w:val="00E17C1F"/>
    <w:rsid w:val="00E33FA8"/>
    <w:rsid w:val="00E40BB1"/>
    <w:rsid w:val="00E40BEE"/>
    <w:rsid w:val="00E56D84"/>
    <w:rsid w:val="00EC063C"/>
    <w:rsid w:val="00ED45F1"/>
    <w:rsid w:val="00F065B1"/>
    <w:rsid w:val="00F134EF"/>
    <w:rsid w:val="00F17E1D"/>
    <w:rsid w:val="00F21D33"/>
    <w:rsid w:val="00F50FF7"/>
    <w:rsid w:val="00F56420"/>
    <w:rsid w:val="00F57F31"/>
    <w:rsid w:val="00F8176F"/>
    <w:rsid w:val="00FA4BFC"/>
    <w:rsid w:val="00FC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E6FAE-D908-4527-886C-8AB71DBB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8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8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199F"/>
    <w:pPr>
      <w:ind w:left="720"/>
      <w:contextualSpacing/>
    </w:pPr>
  </w:style>
  <w:style w:type="paragraph" w:customStyle="1" w:styleId="western">
    <w:name w:val="western"/>
    <w:basedOn w:val="a"/>
    <w:rsid w:val="00555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D7D6-BD7B-44C7-A129-6259E33F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ирина</cp:lastModifiedBy>
  <cp:revision>2</cp:revision>
  <dcterms:created xsi:type="dcterms:W3CDTF">2018-05-03T04:53:00Z</dcterms:created>
  <dcterms:modified xsi:type="dcterms:W3CDTF">2018-05-03T04:53:00Z</dcterms:modified>
</cp:coreProperties>
</file>